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7"/>
      </w:tblGrid>
      <w:tr w:rsidR="002E11A3" w:rsidRPr="005120C1" w14:paraId="27E66522" w14:textId="77777777" w:rsidTr="008B27F3">
        <w:trPr>
          <w:trHeight w:val="558"/>
          <w:tblCellSpacing w:w="15" w:type="dxa"/>
          <w:jc w:val="center"/>
        </w:trPr>
        <w:tc>
          <w:tcPr>
            <w:tcW w:w="10067" w:type="dxa"/>
            <w:vAlign w:val="bottom"/>
          </w:tcPr>
          <w:p w14:paraId="17CB4DFF" w14:textId="12CEEFCA" w:rsidR="00FE572B" w:rsidRPr="005120C1" w:rsidRDefault="00FE572B" w:rsidP="003B49C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6D7BEB5A" w14:textId="77777777" w:rsidR="003B49CA" w:rsidRPr="005120C1" w:rsidRDefault="003B49CA" w:rsidP="008B27F3">
            <w:pPr>
              <w:jc w:val="center"/>
              <w:textAlignment w:val="top"/>
              <w:rPr>
                <w:rStyle w:val="hps"/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4600D2FB" w14:textId="2F46453E" w:rsidR="00FE572B" w:rsidRPr="005120C1" w:rsidRDefault="005120C1" w:rsidP="008B27F3">
            <w:pPr>
              <w:jc w:val="center"/>
              <w:textAlignment w:val="top"/>
              <w:rPr>
                <w:rStyle w:val="hps"/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120C1">
              <w:rPr>
                <w:rStyle w:val="hps"/>
                <w:rFonts w:ascii="Arial" w:hAnsi="Arial" w:cs="Arial"/>
                <w:b/>
                <w:color w:val="000000"/>
                <w:sz w:val="40"/>
                <w:szCs w:val="40"/>
              </w:rPr>
              <w:t>OBJEDNÁVKA UBYTOVANIA</w:t>
            </w:r>
          </w:p>
          <w:p w14:paraId="6ACCEE8E" w14:textId="77777777" w:rsidR="005120C1" w:rsidRPr="005120C1" w:rsidRDefault="005120C1" w:rsidP="008B27F3">
            <w:pPr>
              <w:jc w:val="center"/>
              <w:textAlignment w:val="top"/>
              <w:rPr>
                <w:rStyle w:val="hps"/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  <w:p w14:paraId="0A7D4290" w14:textId="62878305" w:rsidR="008B27F3" w:rsidRPr="005120C1" w:rsidRDefault="005120C1" w:rsidP="003B49CA">
            <w:pPr>
              <w:jc w:val="center"/>
              <w:textAlignment w:val="top"/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</w:pPr>
            <w:r w:rsidRPr="005120C1">
              <w:rPr>
                <w:rStyle w:val="hps"/>
                <w:rFonts w:ascii="Arial" w:hAnsi="Arial" w:cs="Arial"/>
                <w:b/>
                <w:color w:val="000000"/>
                <w:sz w:val="32"/>
                <w:szCs w:val="32"/>
              </w:rPr>
              <w:t>V LETNÝCH MESIACOCH JÚL – AUGUST</w:t>
            </w:r>
          </w:p>
          <w:p w14:paraId="046C0F54" w14:textId="0CE4FC3E" w:rsidR="00083671" w:rsidRPr="005120C1" w:rsidRDefault="005120C1" w:rsidP="008B27F3">
            <w:pPr>
              <w:jc w:val="center"/>
              <w:textAlignment w:val="top"/>
              <w:rPr>
                <w:rFonts w:ascii="Arial" w:hAnsi="Arial" w:cs="Arial"/>
                <w:b/>
                <w:color w:val="888888"/>
                <w:sz w:val="28"/>
                <w:szCs w:val="28"/>
              </w:rPr>
            </w:pPr>
            <w:r w:rsidRPr="005120C1">
              <w:rPr>
                <w:rStyle w:val="hps"/>
                <w:rFonts w:ascii="Arial" w:hAnsi="Arial" w:cs="Arial"/>
                <w:color w:val="000000"/>
                <w:sz w:val="28"/>
                <w:szCs w:val="28"/>
              </w:rPr>
              <w:t>v Študentských domovoch Ekonomickej univerzity v Bratislave</w:t>
            </w:r>
          </w:p>
          <w:p w14:paraId="40EED7CB" w14:textId="77777777" w:rsidR="00C043F6" w:rsidRPr="005120C1" w:rsidRDefault="00C043F6" w:rsidP="008B27F3">
            <w:pPr>
              <w:jc w:val="center"/>
              <w:textAlignment w:val="top"/>
              <w:rPr>
                <w:rFonts w:ascii="Arial" w:hAnsi="Arial" w:cs="Arial"/>
                <w:b/>
                <w:color w:val="888888"/>
                <w:sz w:val="28"/>
                <w:szCs w:val="28"/>
              </w:rPr>
            </w:pPr>
          </w:p>
          <w:p w14:paraId="4094CF6D" w14:textId="77777777" w:rsidR="005120C1" w:rsidRPr="005120C1" w:rsidRDefault="005120C1" w:rsidP="008B27F3">
            <w:pPr>
              <w:jc w:val="center"/>
              <w:textAlignment w:val="top"/>
              <w:rPr>
                <w:rFonts w:ascii="Arial" w:hAnsi="Arial" w:cs="Arial"/>
                <w:b/>
                <w:color w:val="888888"/>
                <w:sz w:val="28"/>
                <w:szCs w:val="28"/>
              </w:rPr>
            </w:pPr>
          </w:p>
        </w:tc>
      </w:tr>
    </w:tbl>
    <w:p w14:paraId="4CC281B2" w14:textId="77777777" w:rsidR="002E11A3" w:rsidRPr="005120C1" w:rsidRDefault="002E11A3">
      <w:pPr>
        <w:pStyle w:val="z-TopofForm"/>
        <w:jc w:val="left"/>
      </w:pPr>
      <w:r w:rsidRPr="005120C1">
        <w:t>Začiatok formulára</w:t>
      </w:r>
    </w:p>
    <w:tbl>
      <w:tblPr>
        <w:tblW w:w="1013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1"/>
        <w:gridCol w:w="5632"/>
      </w:tblGrid>
      <w:tr w:rsidR="002E11A3" w:rsidRPr="005120C1" w14:paraId="76BDF638" w14:textId="77777777">
        <w:trPr>
          <w:tblCellSpacing w:w="15" w:type="dxa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7A48" w14:textId="6DFCD66A" w:rsidR="002E11A3" w:rsidRPr="005120C1" w:rsidRDefault="005120C1" w:rsidP="00AB263D">
            <w:pPr>
              <w:textAlignment w:val="top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120C1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</w:rPr>
              <w:t>KONTAKTNÉ ÚDAJE (polia označené * sú povinné!)</w:t>
            </w:r>
          </w:p>
        </w:tc>
      </w:tr>
      <w:tr w:rsidR="002E11A3" w:rsidRPr="005120C1" w14:paraId="4F271222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A8EB" w14:textId="00671CBF" w:rsidR="002E11A3" w:rsidRPr="005120C1" w:rsidRDefault="005120C1" w:rsidP="00AB263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>Meno*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2D7" w14:textId="77777777" w:rsidR="002E11A3" w:rsidRPr="005120C1" w:rsidRDefault="002E11A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11A3" w:rsidRPr="005120C1" w14:paraId="18E5A630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8CC0" w14:textId="6130B240" w:rsidR="002E11A3" w:rsidRPr="005120C1" w:rsidRDefault="005120C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>Priezvisko</w:t>
            </w:r>
            <w:r w:rsidR="002E11A3" w:rsidRPr="005120C1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78E5" w14:textId="77777777" w:rsidR="002E11A3" w:rsidRPr="005120C1" w:rsidRDefault="002E11A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11A3" w:rsidRPr="005120C1" w14:paraId="7CDBACB0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D5E" w14:textId="4E752E9A" w:rsidR="002E11A3" w:rsidRPr="005120C1" w:rsidRDefault="005120C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>Ulica*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640" w14:textId="77777777" w:rsidR="002E11A3" w:rsidRPr="005120C1" w:rsidRDefault="002E11A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11A3" w:rsidRPr="005120C1" w14:paraId="61AC988F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DB2B" w14:textId="36AF60CB" w:rsidR="002E11A3" w:rsidRPr="005120C1" w:rsidRDefault="005120C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>Mesto</w:t>
            </w:r>
            <w:r w:rsidR="00C14756" w:rsidRPr="005120C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C46E" w14:textId="77777777" w:rsidR="002E11A3" w:rsidRPr="005120C1" w:rsidRDefault="002E11A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11A3" w:rsidRPr="005120C1" w14:paraId="43E4CC8D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95AB" w14:textId="3926C9BF" w:rsidR="002E11A3" w:rsidRPr="005120C1" w:rsidRDefault="005120C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>PSČ</w:t>
            </w:r>
            <w:r w:rsidR="00C14756" w:rsidRPr="005120C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944B" w14:textId="77777777" w:rsidR="002E11A3" w:rsidRPr="005120C1" w:rsidRDefault="002E11A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11A3" w:rsidRPr="005120C1" w14:paraId="101BEBB2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5C1" w14:textId="16119E1A" w:rsidR="002E11A3" w:rsidRPr="005120C1" w:rsidRDefault="005120C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>Štát</w:t>
            </w:r>
            <w:r w:rsidR="002E11A3" w:rsidRPr="005120C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905B" w14:textId="77777777" w:rsidR="002E11A3" w:rsidRPr="005120C1" w:rsidRDefault="002E11A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11A3" w:rsidRPr="005120C1" w14:paraId="53E2AF6E" w14:textId="77777777" w:rsidTr="00AB263D">
        <w:trPr>
          <w:trHeight w:val="266"/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D014" w14:textId="0D558CE9" w:rsidR="002E11A3" w:rsidRPr="005120C1" w:rsidRDefault="005120C1" w:rsidP="00AB263D">
            <w:pPr>
              <w:textAlignment w:val="top"/>
              <w:rPr>
                <w:rFonts w:ascii="Arial" w:eastAsia="Arial Unicode MS" w:hAnsi="Arial" w:cs="Arial"/>
                <w:sz w:val="20"/>
                <w:szCs w:val="20"/>
              </w:rPr>
            </w:pPr>
            <w:r w:rsidRPr="005120C1"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  <w:t>Telefón v medzinárodnom formáte</w:t>
            </w:r>
            <w:r w:rsidR="002E11A3" w:rsidRPr="005120C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3C85" w14:textId="77777777" w:rsidR="002E11A3" w:rsidRPr="005120C1" w:rsidRDefault="002E11A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11A3" w:rsidRPr="005120C1" w14:paraId="2AD36A31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E521" w14:textId="77777777" w:rsidR="002E11A3" w:rsidRPr="005120C1" w:rsidRDefault="002E11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 xml:space="preserve">E-mail*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F87C" w14:textId="77777777" w:rsidR="002E11A3" w:rsidRPr="005120C1" w:rsidRDefault="002E11A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11A3" w:rsidRPr="005120C1" w14:paraId="37839FFB" w14:textId="77777777">
        <w:trPr>
          <w:tblCellSpacing w:w="15" w:type="dxa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95AC" w14:textId="05015BB9" w:rsidR="002E11A3" w:rsidRPr="005120C1" w:rsidRDefault="005120C1" w:rsidP="009B305B">
            <w:pPr>
              <w:pStyle w:val="Heading2"/>
              <w:rPr>
                <w:rFonts w:ascii="Arial" w:eastAsia="Arial Unicode MS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>OBJEDNÁVKA</w:t>
            </w:r>
          </w:p>
        </w:tc>
      </w:tr>
      <w:tr w:rsidR="002E11A3" w:rsidRPr="005120C1" w14:paraId="5A8A6FFD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3860" w14:textId="5D9826D8" w:rsidR="002E11A3" w:rsidRPr="005120C1" w:rsidRDefault="005120C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>Dátum príchodu</w:t>
            </w:r>
            <w:r w:rsidR="002E11A3" w:rsidRPr="005120C1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CB2" w14:textId="77777777" w:rsidR="002E11A3" w:rsidRPr="005120C1" w:rsidRDefault="002E11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7" w:history="1"/>
            <w:r w:rsidRPr="005120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11A3" w:rsidRPr="005120C1" w14:paraId="45D1549E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943" w14:textId="46477459" w:rsidR="002E11A3" w:rsidRPr="005120C1" w:rsidRDefault="005120C1" w:rsidP="0074165E">
            <w:pPr>
              <w:textAlignment w:val="top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5120C1"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  <w:t>Dátum odchodu</w:t>
            </w:r>
            <w:r w:rsidR="002E11A3" w:rsidRPr="005120C1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57B" w14:textId="77777777" w:rsidR="002E11A3" w:rsidRPr="005120C1" w:rsidRDefault="002E11A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11A3" w:rsidRPr="005120C1" w14:paraId="76FB92A4" w14:textId="77777777" w:rsidTr="00AB263D">
        <w:trPr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F70" w14:textId="208CA97B" w:rsidR="002E11A3" w:rsidRPr="005120C1" w:rsidRDefault="005120C1" w:rsidP="0074165E">
            <w:pPr>
              <w:textAlignment w:val="top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5120C1"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  <w:t>Výber študentského domova – názov</w:t>
            </w:r>
            <w:r w:rsidR="002E11A3" w:rsidRPr="005120C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ED96" w14:textId="77777777" w:rsidR="002E11A3" w:rsidRPr="005120C1" w:rsidRDefault="002E1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1A3" w:rsidRPr="005120C1" w14:paraId="084D1501" w14:textId="77777777" w:rsidTr="00083671">
        <w:trPr>
          <w:trHeight w:val="457"/>
          <w:tblCellSpacing w:w="15" w:type="dxa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739" w14:textId="49A369E7" w:rsidR="002E11A3" w:rsidRPr="005120C1" w:rsidRDefault="005120C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31C" w14:textId="77777777" w:rsidR="002E11A3" w:rsidRPr="005120C1" w:rsidRDefault="002E11A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02B73F3" w14:textId="77777777" w:rsidR="002E11A3" w:rsidRPr="005120C1" w:rsidRDefault="002E11A3">
      <w:pPr>
        <w:jc w:val="center"/>
        <w:rPr>
          <w:rFonts w:ascii="Arial" w:hAnsi="Arial" w:cs="Arial"/>
          <w:b/>
          <w:bCs/>
          <w:caps/>
        </w:rPr>
      </w:pPr>
    </w:p>
    <w:p w14:paraId="4D621226" w14:textId="77777777" w:rsidR="00A02073" w:rsidRPr="005120C1" w:rsidRDefault="00A02073">
      <w:pPr>
        <w:jc w:val="center"/>
        <w:rPr>
          <w:rFonts w:ascii="Arial" w:hAnsi="Arial" w:cs="Arial"/>
          <w:b/>
          <w:bCs/>
          <w:caps/>
        </w:rPr>
      </w:pPr>
    </w:p>
    <w:p w14:paraId="37FE49F0" w14:textId="77777777" w:rsidR="005120C1" w:rsidRPr="005120C1" w:rsidRDefault="005120C1" w:rsidP="005120C1">
      <w:pPr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  <w:r w:rsidRPr="005120C1">
        <w:rPr>
          <w:rFonts w:ascii="Arial" w:hAnsi="Arial" w:cs="Arial"/>
          <w:b/>
          <w:bCs/>
          <w:caps/>
          <w:color w:val="FF0000"/>
          <w:sz w:val="20"/>
          <w:szCs w:val="20"/>
        </w:rPr>
        <w:t>OBJEDNÁVKU PROSÍME ODOSLAŤ V ZÁVISLOSTI OD VÝBERU</w:t>
      </w:r>
    </w:p>
    <w:p w14:paraId="42C6C738" w14:textId="31675C9F" w:rsidR="00AE6147" w:rsidRDefault="005120C1" w:rsidP="005120C1">
      <w:pPr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  <w:r w:rsidRPr="005120C1">
        <w:rPr>
          <w:rFonts w:ascii="Arial" w:hAnsi="Arial" w:cs="Arial"/>
          <w:b/>
          <w:bCs/>
          <w:caps/>
          <w:color w:val="FF0000"/>
          <w:sz w:val="20"/>
          <w:szCs w:val="20"/>
        </w:rPr>
        <w:t xml:space="preserve"> ŠTUDENTSKÉHO DOMOVA NA UVEDENÝ KONTAKTNÝ E-MAIL</w:t>
      </w:r>
    </w:p>
    <w:p w14:paraId="6C8E71C6" w14:textId="77777777" w:rsidR="005120C1" w:rsidRPr="005120C1" w:rsidRDefault="005120C1" w:rsidP="005120C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952FFB" w:rsidRPr="005120C1" w14:paraId="427AF08C" w14:textId="0EAA277F" w:rsidTr="00952FFB">
        <w:trPr>
          <w:cantSplit/>
          <w:trHeight w:val="577"/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9DDC6" w14:textId="453891EE" w:rsidR="00952FFB" w:rsidRPr="005120C1" w:rsidRDefault="005120C1" w:rsidP="00AE6147">
            <w:pPr>
              <w:jc w:val="center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5120C1">
              <w:rPr>
                <w:rFonts w:ascii="Arial" w:hAnsi="Arial" w:cs="Arial"/>
                <w:b/>
                <w:sz w:val="20"/>
                <w:szCs w:val="20"/>
              </w:rPr>
              <w:t>Ponuka ubytovania v študentských domovoch Ekonomickej univerzity v Bratislave</w:t>
            </w:r>
          </w:p>
        </w:tc>
      </w:tr>
      <w:tr w:rsidR="00952FFB" w:rsidRPr="005120C1" w14:paraId="43DD479D" w14:textId="70336CBD" w:rsidTr="00952FFB">
        <w:trPr>
          <w:trHeight w:val="290"/>
          <w:jc w:val="center"/>
        </w:trPr>
        <w:tc>
          <w:tcPr>
            <w:tcW w:w="2500" w:type="pct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B1B26" w14:textId="71AFF6F7" w:rsidR="00952FFB" w:rsidRPr="005120C1" w:rsidRDefault="005120C1" w:rsidP="00632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952FFB" w:rsidRPr="005120C1"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z w:val="20"/>
                <w:szCs w:val="20"/>
              </w:rPr>
              <w:t xml:space="preserve">Horský Park – </w:t>
            </w:r>
            <w:r w:rsidR="00952FFB" w:rsidRPr="005120C1">
              <w:rPr>
                <w:rFonts w:ascii="Arial" w:hAnsi="Arial" w:cs="Arial"/>
                <w:sz w:val="20"/>
                <w:szCs w:val="20"/>
              </w:rPr>
              <w:t xml:space="preserve">Prokopa Veľkého 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500" w:type="pct"/>
            <w:tcBorders>
              <w:left w:val="nil"/>
            </w:tcBorders>
          </w:tcPr>
          <w:p w14:paraId="7FDF7A54" w14:textId="4282E6AB" w:rsidR="00952FFB" w:rsidRPr="005120C1" w:rsidRDefault="00952FFB" w:rsidP="0063276D">
            <w:pPr>
              <w:rPr>
                <w:rFonts w:ascii="Arial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Pr="005120C1">
                <w:rPr>
                  <w:rStyle w:val="Hyperlink"/>
                  <w:rFonts w:ascii="Arial" w:hAnsi="Arial" w:cs="Arial"/>
                  <w:sz w:val="20"/>
                  <w:szCs w:val="20"/>
                </w:rPr>
                <w:t>jana.sodomova@euba.sk</w:t>
              </w:r>
            </w:hyperlink>
          </w:p>
        </w:tc>
      </w:tr>
      <w:tr w:rsidR="00952FFB" w:rsidRPr="005120C1" w14:paraId="7ACA7931" w14:textId="3B64E978" w:rsidTr="00952FFB">
        <w:trPr>
          <w:trHeight w:val="290"/>
          <w:jc w:val="center"/>
        </w:trPr>
        <w:tc>
          <w:tcPr>
            <w:tcW w:w="2500" w:type="pct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111E77" w14:textId="547299C6" w:rsidR="00952FFB" w:rsidRPr="005120C1" w:rsidRDefault="005120C1" w:rsidP="00D56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952FFB" w:rsidRPr="005120C1">
              <w:rPr>
                <w:rFonts w:ascii="Arial" w:hAnsi="Arial" w:cs="Arial"/>
                <w:sz w:val="20"/>
                <w:szCs w:val="20"/>
              </w:rPr>
              <w:t xml:space="preserve">D Dolnozemská cesta 1 </w:t>
            </w:r>
          </w:p>
        </w:tc>
        <w:tc>
          <w:tcPr>
            <w:tcW w:w="2500" w:type="pct"/>
            <w:tcBorders>
              <w:left w:val="nil"/>
            </w:tcBorders>
          </w:tcPr>
          <w:p w14:paraId="295D6B4D" w14:textId="404DF743" w:rsidR="00952FFB" w:rsidRPr="005120C1" w:rsidRDefault="00952FFB" w:rsidP="00D56D6C">
            <w:pPr>
              <w:rPr>
                <w:rFonts w:ascii="Arial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5120C1">
                <w:rPr>
                  <w:rStyle w:val="Hyperlink"/>
                  <w:rFonts w:ascii="Arial" w:hAnsi="Arial" w:cs="Arial"/>
                  <w:sz w:val="20"/>
                  <w:szCs w:val="20"/>
                </w:rPr>
                <w:t>anna.sulakova@euba.sk</w:t>
              </w:r>
            </w:hyperlink>
          </w:p>
        </w:tc>
      </w:tr>
      <w:tr w:rsidR="00952FFB" w:rsidRPr="005120C1" w14:paraId="230E02AF" w14:textId="7FEA201E" w:rsidTr="00952FFB">
        <w:trPr>
          <w:trHeight w:val="290"/>
          <w:jc w:val="center"/>
        </w:trPr>
        <w:tc>
          <w:tcPr>
            <w:tcW w:w="2500" w:type="pct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985552" w14:textId="6105223D" w:rsidR="00952FFB" w:rsidRPr="005120C1" w:rsidRDefault="005120C1" w:rsidP="00CD2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952FFB" w:rsidRPr="005120C1">
              <w:rPr>
                <w:rFonts w:ascii="Arial" w:hAnsi="Arial" w:cs="Arial"/>
                <w:sz w:val="20"/>
                <w:szCs w:val="20"/>
              </w:rPr>
              <w:t xml:space="preserve">D Starohájska 8 </w:t>
            </w:r>
          </w:p>
        </w:tc>
        <w:tc>
          <w:tcPr>
            <w:tcW w:w="2500" w:type="pct"/>
            <w:tcBorders>
              <w:left w:val="nil"/>
            </w:tcBorders>
          </w:tcPr>
          <w:p w14:paraId="53DF131D" w14:textId="0D6D5319" w:rsidR="00952FFB" w:rsidRPr="005120C1" w:rsidRDefault="00952FFB" w:rsidP="00CD272B">
            <w:pPr>
              <w:rPr>
                <w:rFonts w:ascii="Arial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Pr="005120C1">
                <w:rPr>
                  <w:rStyle w:val="Hyperlink"/>
                  <w:rFonts w:ascii="Arial" w:hAnsi="Arial" w:cs="Arial"/>
                  <w:sz w:val="20"/>
                  <w:szCs w:val="20"/>
                </w:rPr>
                <w:t>dagmar.schmidtova@euba.sk</w:t>
              </w:r>
            </w:hyperlink>
          </w:p>
        </w:tc>
      </w:tr>
      <w:tr w:rsidR="00952FFB" w:rsidRPr="005120C1" w14:paraId="1B394B21" w14:textId="2FED0EE3" w:rsidTr="00952FFB">
        <w:trPr>
          <w:trHeight w:val="290"/>
          <w:jc w:val="center"/>
        </w:trPr>
        <w:tc>
          <w:tcPr>
            <w:tcW w:w="2500" w:type="pct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9A985" w14:textId="645AA9F5" w:rsidR="00952FFB" w:rsidRPr="005120C1" w:rsidRDefault="005120C1" w:rsidP="00E01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952FFB" w:rsidRPr="005120C1">
              <w:rPr>
                <w:rFonts w:ascii="Arial" w:hAnsi="Arial" w:cs="Arial"/>
                <w:sz w:val="20"/>
                <w:szCs w:val="20"/>
              </w:rPr>
              <w:t xml:space="preserve">D Ekonóm Prístavná 8 </w:t>
            </w:r>
          </w:p>
        </w:tc>
        <w:tc>
          <w:tcPr>
            <w:tcW w:w="2500" w:type="pct"/>
            <w:tcBorders>
              <w:left w:val="nil"/>
            </w:tcBorders>
          </w:tcPr>
          <w:p w14:paraId="3460DBA7" w14:textId="0F6A1E80" w:rsidR="00952FFB" w:rsidRPr="005120C1" w:rsidRDefault="00952FFB" w:rsidP="00E01493">
            <w:pPr>
              <w:rPr>
                <w:rFonts w:ascii="Arial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>email</w:t>
            </w:r>
            <w:r w:rsidRPr="005120C1">
              <w:rPr>
                <w:rFonts w:ascii="Arial" w:hAnsi="Arial" w:cs="Arial"/>
                <w:color w:val="3A3A3A"/>
                <w:sz w:val="20"/>
                <w:szCs w:val="20"/>
              </w:rPr>
              <w:t xml:space="preserve">: </w:t>
            </w:r>
            <w:hyperlink r:id="rId11" w:history="1">
              <w:r w:rsidRPr="005120C1">
                <w:rPr>
                  <w:rStyle w:val="Hyperlink"/>
                  <w:rFonts w:ascii="Arial" w:hAnsi="Arial" w:cs="Arial"/>
                  <w:sz w:val="20"/>
                  <w:szCs w:val="20"/>
                </w:rPr>
                <w:t>dagmar.schmidtova@euba.sk</w:t>
              </w:r>
            </w:hyperlink>
          </w:p>
        </w:tc>
      </w:tr>
      <w:tr w:rsidR="00952FFB" w:rsidRPr="005120C1" w14:paraId="32EFDD6B" w14:textId="02D7708F" w:rsidTr="00952FFB">
        <w:trPr>
          <w:trHeight w:val="307"/>
          <w:jc w:val="center"/>
        </w:trPr>
        <w:tc>
          <w:tcPr>
            <w:tcW w:w="2500" w:type="pct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3F58D" w14:textId="4549C9B9" w:rsidR="00952FFB" w:rsidRPr="005120C1" w:rsidRDefault="005120C1" w:rsidP="00E01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952FFB" w:rsidRPr="005120C1">
              <w:rPr>
                <w:rFonts w:ascii="Arial" w:hAnsi="Arial" w:cs="Arial"/>
                <w:sz w:val="20"/>
                <w:szCs w:val="20"/>
              </w:rPr>
              <w:t xml:space="preserve">D J. L. </w:t>
            </w:r>
            <w:proofErr w:type="spellStart"/>
            <w:r w:rsidR="00952FFB" w:rsidRPr="005120C1">
              <w:rPr>
                <w:rFonts w:ascii="Arial" w:hAnsi="Arial" w:cs="Arial"/>
                <w:sz w:val="20"/>
                <w:szCs w:val="20"/>
              </w:rPr>
              <w:t>Bellu</w:t>
            </w:r>
            <w:proofErr w:type="spellEnd"/>
            <w:r w:rsidR="00952FFB" w:rsidRPr="005120C1">
              <w:rPr>
                <w:rFonts w:ascii="Arial" w:hAnsi="Arial" w:cs="Arial"/>
                <w:sz w:val="20"/>
                <w:szCs w:val="20"/>
              </w:rPr>
              <w:t xml:space="preserve"> v Košiciach</w:t>
            </w:r>
          </w:p>
        </w:tc>
        <w:tc>
          <w:tcPr>
            <w:tcW w:w="2500" w:type="pct"/>
            <w:tcBorders>
              <w:left w:val="nil"/>
            </w:tcBorders>
          </w:tcPr>
          <w:p w14:paraId="1E05DE17" w14:textId="0A040C4A" w:rsidR="00952FFB" w:rsidRPr="005120C1" w:rsidRDefault="00952FFB" w:rsidP="00E01493">
            <w:pPr>
              <w:rPr>
                <w:rFonts w:ascii="Arial" w:hAnsi="Arial" w:cs="Arial"/>
                <w:sz w:val="20"/>
                <w:szCs w:val="20"/>
              </w:rPr>
            </w:pPr>
            <w:r w:rsidRPr="005120C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2" w:history="1">
              <w:r w:rsidRPr="005120C1">
                <w:rPr>
                  <w:rStyle w:val="Hyperlink"/>
                  <w:rFonts w:ascii="Arial" w:hAnsi="Arial" w:cs="Arial"/>
                  <w:sz w:val="20"/>
                  <w:szCs w:val="20"/>
                </w:rPr>
                <w:t>melania.kissova@euba.sk</w:t>
              </w:r>
            </w:hyperlink>
          </w:p>
        </w:tc>
      </w:tr>
    </w:tbl>
    <w:p w14:paraId="370E1862" w14:textId="77777777" w:rsidR="00AE6147" w:rsidRPr="005120C1" w:rsidRDefault="00AE6147">
      <w:pPr>
        <w:pStyle w:val="z-BottomofForm"/>
        <w:jc w:val="left"/>
        <w:rPr>
          <w:b/>
          <w:vanish w:val="0"/>
          <w:sz w:val="18"/>
          <w:szCs w:val="18"/>
          <w:u w:val="single"/>
        </w:rPr>
      </w:pPr>
    </w:p>
    <w:p w14:paraId="32CA25FB" w14:textId="77777777" w:rsidR="002E11A3" w:rsidRPr="005120C1" w:rsidRDefault="002E11A3">
      <w:pPr>
        <w:pStyle w:val="z-BottomofForm"/>
        <w:jc w:val="left"/>
        <w:rPr>
          <w:b/>
          <w:sz w:val="18"/>
          <w:szCs w:val="18"/>
          <w:u w:val="single"/>
        </w:rPr>
      </w:pPr>
      <w:r w:rsidRPr="005120C1">
        <w:rPr>
          <w:b/>
          <w:sz w:val="18"/>
          <w:szCs w:val="18"/>
          <w:u w:val="single"/>
        </w:rPr>
        <w:t>Spodná časť formulára</w:t>
      </w:r>
    </w:p>
    <w:p w14:paraId="49C850D5" w14:textId="77777777" w:rsidR="005120C1" w:rsidRDefault="005120C1" w:rsidP="005120C1">
      <w:pPr>
        <w:pStyle w:val="Title"/>
        <w:jc w:val="both"/>
        <w:rPr>
          <w:rFonts w:ascii="Arial" w:hAnsi="Arial" w:cs="Arial"/>
          <w:sz w:val="20"/>
          <w:szCs w:val="20"/>
        </w:rPr>
      </w:pPr>
      <w:r w:rsidRPr="006E088D">
        <w:rPr>
          <w:rFonts w:ascii="Arial" w:hAnsi="Arial" w:cs="Arial"/>
          <w:b/>
          <w:bCs/>
          <w:sz w:val="20"/>
          <w:szCs w:val="20"/>
          <w:u w:val="single"/>
        </w:rPr>
        <w:t>Ceny za ubytovanie</w:t>
      </w:r>
      <w:r w:rsidRPr="006E08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88D">
        <w:rPr>
          <w:rFonts w:ascii="Arial" w:hAnsi="Arial" w:cs="Arial"/>
          <w:bCs/>
          <w:sz w:val="20"/>
          <w:szCs w:val="20"/>
        </w:rPr>
        <w:t xml:space="preserve">sú uvedené v Internom predpise </w:t>
      </w:r>
      <w:r w:rsidRPr="006E088D">
        <w:rPr>
          <w:rFonts w:ascii="Arial" w:hAnsi="Arial" w:cs="Arial"/>
          <w:sz w:val="20"/>
          <w:szCs w:val="20"/>
        </w:rPr>
        <w:t>Centra podnikateľských činností a univerzitných služieb Ekonomickej univerzity v Bratislave „Poplatky za ubytovanie v študentských domovoch Ekonomickej univerzity v Bratislave počas letných prázdnin“</w:t>
      </w:r>
    </w:p>
    <w:p w14:paraId="3174329B" w14:textId="77777777" w:rsidR="0012440E" w:rsidRPr="005120C1" w:rsidRDefault="0012440E" w:rsidP="00AE6147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sectPr w:rsidR="0012440E" w:rsidRPr="005120C1" w:rsidSect="00BE77E0">
      <w:headerReference w:type="default" r:id="rId13"/>
      <w:pgSz w:w="11906" w:h="16838"/>
      <w:pgMar w:top="1134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0272" w14:textId="77777777" w:rsidR="00BE77E0" w:rsidRDefault="00BE77E0" w:rsidP="00952FFB">
      <w:r>
        <w:separator/>
      </w:r>
    </w:p>
  </w:endnote>
  <w:endnote w:type="continuationSeparator" w:id="0">
    <w:p w14:paraId="02322F60" w14:textId="77777777" w:rsidR="00BE77E0" w:rsidRDefault="00BE77E0" w:rsidP="0095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84A2" w14:textId="77777777" w:rsidR="00BE77E0" w:rsidRDefault="00BE77E0" w:rsidP="00952FFB">
      <w:r>
        <w:separator/>
      </w:r>
    </w:p>
  </w:footnote>
  <w:footnote w:type="continuationSeparator" w:id="0">
    <w:p w14:paraId="4E57D025" w14:textId="77777777" w:rsidR="00BE77E0" w:rsidRDefault="00BE77E0" w:rsidP="0095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9CC2" w14:textId="2D51A66D" w:rsidR="00A02073" w:rsidRPr="00A02073" w:rsidRDefault="00A02073" w:rsidP="00A02073">
    <w:pPr>
      <w:pStyle w:val="Header"/>
      <w:ind w:left="1701"/>
      <w:rPr>
        <w:rFonts w:ascii="Arial" w:hAnsi="Arial" w:cs="Arial"/>
        <w:b/>
        <w:bCs/>
      </w:rPr>
    </w:pPr>
    <w:r w:rsidRPr="005120C1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BC60591" wp14:editId="43595C05">
          <wp:simplePos x="0" y="0"/>
          <wp:positionH relativeFrom="column">
            <wp:posOffset>66358</wp:posOffset>
          </wp:positionH>
          <wp:positionV relativeFrom="paragraph">
            <wp:posOffset>-147320</wp:posOffset>
          </wp:positionV>
          <wp:extent cx="744855" cy="744855"/>
          <wp:effectExtent l="0" t="0" r="4445" b="4445"/>
          <wp:wrapSquare wrapText="bothSides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0C1" w:rsidRPr="005120C1">
      <w:rPr>
        <w:rFonts w:ascii="Arial" w:hAnsi="Arial" w:cs="Arial"/>
        <w:b/>
        <w:bCs/>
        <w:color w:val="333333"/>
        <w:sz w:val="32"/>
        <w:szCs w:val="32"/>
        <w:shd w:val="clear" w:color="auto" w:fill="FFFFFF"/>
      </w:rPr>
      <w:t>EKONOMICKÁ UNIVERZITA V BRATISLAVE</w:t>
    </w:r>
  </w:p>
  <w:p w14:paraId="429D55D9" w14:textId="54384DB4" w:rsidR="00A02073" w:rsidRPr="00A02073" w:rsidRDefault="005120C1" w:rsidP="00A02073">
    <w:pPr>
      <w:pStyle w:val="Header"/>
      <w:tabs>
        <w:tab w:val="clear" w:pos="9026"/>
        <w:tab w:val="right" w:pos="9070"/>
      </w:tabs>
      <w:ind w:left="1701"/>
      <w:rPr>
        <w:rFonts w:ascii="Arial" w:hAnsi="Arial" w:cs="Arial"/>
        <w:color w:val="333333"/>
        <w:sz w:val="28"/>
        <w:szCs w:val="28"/>
        <w:shd w:val="clear" w:color="auto" w:fill="FFFFFF"/>
      </w:rPr>
    </w:pPr>
    <w:r>
      <w:rPr>
        <w:rFonts w:ascii="Arial" w:hAnsi="Arial" w:cs="Arial"/>
        <w:color w:val="333333"/>
        <w:sz w:val="28"/>
        <w:szCs w:val="28"/>
        <w:shd w:val="clear" w:color="auto" w:fill="FFFFFF"/>
      </w:rPr>
      <w:t>Centrum podnikateľských činností a univerzitných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2473"/>
    <w:multiLevelType w:val="hybridMultilevel"/>
    <w:tmpl w:val="CCAC6D52"/>
    <w:lvl w:ilvl="0" w:tplc="568E18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C5DAD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206C9"/>
    <w:multiLevelType w:val="hybridMultilevel"/>
    <w:tmpl w:val="09BE010A"/>
    <w:lvl w:ilvl="0" w:tplc="4732A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EAC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061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8CCA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D0D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98A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90D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F68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18C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D2DD1"/>
    <w:multiLevelType w:val="hybridMultilevel"/>
    <w:tmpl w:val="ED2AECD2"/>
    <w:lvl w:ilvl="0" w:tplc="ECA86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12C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78F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5A0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D84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82B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725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F6E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7AD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260061">
    <w:abstractNumId w:val="2"/>
  </w:num>
  <w:num w:numId="2" w16cid:durableId="1754929207">
    <w:abstractNumId w:val="1"/>
  </w:num>
  <w:num w:numId="3" w16cid:durableId="69415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D6"/>
    <w:rsid w:val="0006412B"/>
    <w:rsid w:val="00083671"/>
    <w:rsid w:val="000A4510"/>
    <w:rsid w:val="0012440E"/>
    <w:rsid w:val="0013219F"/>
    <w:rsid w:val="00141CD6"/>
    <w:rsid w:val="00186775"/>
    <w:rsid w:val="00276BBC"/>
    <w:rsid w:val="002E11A3"/>
    <w:rsid w:val="003B49CA"/>
    <w:rsid w:val="003E583D"/>
    <w:rsid w:val="00427062"/>
    <w:rsid w:val="00454AAA"/>
    <w:rsid w:val="004864C8"/>
    <w:rsid w:val="004D6502"/>
    <w:rsid w:val="005120C1"/>
    <w:rsid w:val="00527B3D"/>
    <w:rsid w:val="00565CA0"/>
    <w:rsid w:val="0059104B"/>
    <w:rsid w:val="005A6064"/>
    <w:rsid w:val="0063276D"/>
    <w:rsid w:val="00651BBB"/>
    <w:rsid w:val="006570F4"/>
    <w:rsid w:val="0074165E"/>
    <w:rsid w:val="0075300B"/>
    <w:rsid w:val="00862D6F"/>
    <w:rsid w:val="008670B1"/>
    <w:rsid w:val="008B27F3"/>
    <w:rsid w:val="00952FFB"/>
    <w:rsid w:val="009B06CC"/>
    <w:rsid w:val="009B305B"/>
    <w:rsid w:val="00A02073"/>
    <w:rsid w:val="00A87BA5"/>
    <w:rsid w:val="00AA6DE8"/>
    <w:rsid w:val="00AB263D"/>
    <w:rsid w:val="00AE6147"/>
    <w:rsid w:val="00B06DD6"/>
    <w:rsid w:val="00BA4327"/>
    <w:rsid w:val="00BE77E0"/>
    <w:rsid w:val="00C043F6"/>
    <w:rsid w:val="00C14756"/>
    <w:rsid w:val="00CD272B"/>
    <w:rsid w:val="00CF7272"/>
    <w:rsid w:val="00D06B8E"/>
    <w:rsid w:val="00D13F9C"/>
    <w:rsid w:val="00D56D6C"/>
    <w:rsid w:val="00E01493"/>
    <w:rsid w:val="00E81F34"/>
    <w:rsid w:val="00FA094A"/>
    <w:rsid w:val="00FC4CE3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7D2BA83"/>
  <w15:chartTrackingRefBased/>
  <w15:docId w15:val="{E5F4BB35-77DB-3B40-9A55-9FF7C18D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horttext">
    <w:name w:val="short_text"/>
    <w:basedOn w:val="DefaultParagraphFont"/>
    <w:rsid w:val="00FE572B"/>
  </w:style>
  <w:style w:type="character" w:customStyle="1" w:styleId="hps">
    <w:name w:val="hps"/>
    <w:basedOn w:val="DefaultParagraphFont"/>
    <w:rsid w:val="00FE572B"/>
  </w:style>
  <w:style w:type="character" w:customStyle="1" w:styleId="longtext1">
    <w:name w:val="long_text1"/>
    <w:rsid w:val="0074165E"/>
    <w:rPr>
      <w:sz w:val="20"/>
      <w:szCs w:val="20"/>
    </w:rPr>
  </w:style>
  <w:style w:type="character" w:customStyle="1" w:styleId="shorttext1">
    <w:name w:val="short_text1"/>
    <w:rsid w:val="009B06CC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06412B"/>
    <w:pPr>
      <w:ind w:left="720"/>
      <w:contextualSpacing/>
    </w:pPr>
  </w:style>
  <w:style w:type="paragraph" w:styleId="Header">
    <w:name w:val="header"/>
    <w:basedOn w:val="Normal"/>
    <w:link w:val="HeaderChar"/>
    <w:rsid w:val="00952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FFB"/>
    <w:rPr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rsid w:val="00952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2FFB"/>
    <w:rPr>
      <w:sz w:val="24"/>
      <w:szCs w:val="24"/>
      <w:lang w:val="sk-SK" w:eastAsia="sk-SK"/>
    </w:rPr>
  </w:style>
  <w:style w:type="paragraph" w:styleId="Title">
    <w:name w:val="Title"/>
    <w:basedOn w:val="Normal"/>
    <w:link w:val="TitleChar"/>
    <w:qFormat/>
    <w:rsid w:val="005120C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120C1"/>
    <w:rPr>
      <w:sz w:val="28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1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odomova@euba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showCal('datum_od')" TargetMode="External"/><Relationship Id="rId12" Type="http://schemas.openxmlformats.org/officeDocument/2006/relationships/hyperlink" Target="mailto:melania.kissova@e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gmar.schmidtova@euba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gmar.schmidtova@eu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sulakova@eub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Objednávka ubytovania</vt:lpstr>
    </vt:vector>
  </TitlesOfParts>
  <Company>Microsoft</Company>
  <LinksUpToDate>false</LinksUpToDate>
  <CharactersWithSpaces>1412</CharactersWithSpaces>
  <SharedDoc>false</SharedDoc>
  <HLinks>
    <vt:vector size="36" baseType="variant">
      <vt:variant>
        <vt:i4>3211334</vt:i4>
      </vt:variant>
      <vt:variant>
        <vt:i4>15</vt:i4>
      </vt:variant>
      <vt:variant>
        <vt:i4>0</vt:i4>
      </vt:variant>
      <vt:variant>
        <vt:i4>5</vt:i4>
      </vt:variant>
      <vt:variant>
        <vt:lpwstr>mailto:melania.kissova@euke.sk</vt:lpwstr>
      </vt:variant>
      <vt:variant>
        <vt:lpwstr/>
      </vt:variant>
      <vt:variant>
        <vt:i4>524387</vt:i4>
      </vt:variant>
      <vt:variant>
        <vt:i4>12</vt:i4>
      </vt:variant>
      <vt:variant>
        <vt:i4>0</vt:i4>
      </vt:variant>
      <vt:variant>
        <vt:i4>5</vt:i4>
      </vt:variant>
      <vt:variant>
        <vt:lpwstr>mailto:dagmar.schmidtova@euba.sk</vt:lpwstr>
      </vt:variant>
      <vt:variant>
        <vt:lpwstr/>
      </vt:variant>
      <vt:variant>
        <vt:i4>524387</vt:i4>
      </vt:variant>
      <vt:variant>
        <vt:i4>9</vt:i4>
      </vt:variant>
      <vt:variant>
        <vt:i4>0</vt:i4>
      </vt:variant>
      <vt:variant>
        <vt:i4>5</vt:i4>
      </vt:variant>
      <vt:variant>
        <vt:lpwstr>mailto:dagmar.schmidtova@euba.sk</vt:lpwstr>
      </vt:variant>
      <vt:variant>
        <vt:lpwstr/>
      </vt:variant>
      <vt:variant>
        <vt:i4>1769568</vt:i4>
      </vt:variant>
      <vt:variant>
        <vt:i4>6</vt:i4>
      </vt:variant>
      <vt:variant>
        <vt:i4>0</vt:i4>
      </vt:variant>
      <vt:variant>
        <vt:i4>5</vt:i4>
      </vt:variant>
      <vt:variant>
        <vt:lpwstr>mailto:anna.sulakova@euba.sk</vt:lpwstr>
      </vt:variant>
      <vt:variant>
        <vt:lpwstr/>
      </vt:variant>
      <vt:variant>
        <vt:i4>262241</vt:i4>
      </vt:variant>
      <vt:variant>
        <vt:i4>3</vt:i4>
      </vt:variant>
      <vt:variant>
        <vt:i4>0</vt:i4>
      </vt:variant>
      <vt:variant>
        <vt:i4>5</vt:i4>
      </vt:variant>
      <vt:variant>
        <vt:lpwstr>mailto:jana.sodomova@euba.sk</vt:lpwstr>
      </vt:variant>
      <vt:variant>
        <vt:lpwstr/>
      </vt:variant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javascript:showCal('datum_od')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ubytovania</dc:title>
  <dc:subject/>
  <dc:creator>EU Viki</dc:creator>
  <cp:keywords/>
  <cp:lastModifiedBy>Miroslav Horňák | CKV EU v Bratislave</cp:lastModifiedBy>
  <cp:revision>3</cp:revision>
  <cp:lastPrinted>2010-06-22T11:58:00Z</cp:lastPrinted>
  <dcterms:created xsi:type="dcterms:W3CDTF">2024-03-21T04:14:00Z</dcterms:created>
  <dcterms:modified xsi:type="dcterms:W3CDTF">2024-03-21T04:18:00Z</dcterms:modified>
</cp:coreProperties>
</file>